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Jalota Deepika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Regulatory Affairs and QA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22,674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28.33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22,674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05/11/2031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22,674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June 12,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5192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2021-06-08T18:25:49Z</dcterms:created>
  <dcterms:modified xsi:type="dcterms:W3CDTF">2021-06-08T18:25:49Z</dcterms:modified>
</cp:coreProperties>
</file>